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A70666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0666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A70666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A70666">
        <w:rPr>
          <w:rFonts w:ascii="Times New Roman" w:hAnsi="Times New Roman"/>
          <w:sz w:val="28"/>
          <w:szCs w:val="28"/>
        </w:rPr>
        <w:t xml:space="preserve">к </w:t>
      </w:r>
      <w:r w:rsidR="004C2CAF" w:rsidRPr="00A70666">
        <w:rPr>
          <w:rFonts w:ascii="Times New Roman" w:hAnsi="Times New Roman"/>
          <w:sz w:val="28"/>
          <w:szCs w:val="28"/>
        </w:rPr>
        <w:t>П</w:t>
      </w:r>
      <w:r w:rsidRPr="00A70666">
        <w:rPr>
          <w:rFonts w:ascii="Times New Roman" w:hAnsi="Times New Roman"/>
          <w:sz w:val="28"/>
          <w:szCs w:val="28"/>
        </w:rPr>
        <w:t>рограмме</w:t>
      </w:r>
    </w:p>
    <w:p w:rsidR="0012114A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A70666">
        <w:rPr>
          <w:rFonts w:ascii="Times New Roman" w:hAnsi="Times New Roman"/>
          <w:sz w:val="28"/>
          <w:szCs w:val="28"/>
        </w:rPr>
        <w:t>«</w:t>
      </w:r>
      <w:r w:rsidR="0012114A" w:rsidRPr="0012114A">
        <w:rPr>
          <w:rFonts w:ascii="Times New Roman" w:hAnsi="Times New Roman"/>
          <w:sz w:val="28"/>
          <w:szCs w:val="28"/>
        </w:rPr>
        <w:t xml:space="preserve">Поддержка клубных учреждений </w:t>
      </w:r>
    </w:p>
    <w:p w:rsidR="0066366E" w:rsidRDefault="0012114A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12114A">
        <w:rPr>
          <w:rFonts w:ascii="Times New Roman" w:hAnsi="Times New Roman"/>
          <w:sz w:val="28"/>
          <w:szCs w:val="28"/>
        </w:rPr>
        <w:t>Курчанского сельского поселения Темрюкского района на 2016 год</w:t>
      </w:r>
      <w:r w:rsidR="00A70666" w:rsidRPr="00A70666">
        <w:rPr>
          <w:rFonts w:ascii="Times New Roman" w:hAnsi="Times New Roman"/>
          <w:sz w:val="28"/>
          <w:szCs w:val="28"/>
        </w:rPr>
        <w:t>»</w:t>
      </w:r>
    </w:p>
    <w:p w:rsidR="00A70666" w:rsidRDefault="00A70666" w:rsidP="00861ECE">
      <w:pPr>
        <w:ind w:left="8820"/>
        <w:jc w:val="center"/>
        <w:rPr>
          <w:rFonts w:ascii="Times New Roman" w:hAnsi="Times New Roman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283829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283829" w:rsidRPr="00283829" w:rsidRDefault="00283829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7"/>
        <w:gridCol w:w="4708"/>
        <w:gridCol w:w="2605"/>
        <w:gridCol w:w="1276"/>
        <w:gridCol w:w="2760"/>
        <w:gridCol w:w="2601"/>
      </w:tblGrid>
      <w:tr w:rsidR="0024088B" w:rsidRPr="00411804" w:rsidTr="00A31A6A">
        <w:trPr>
          <w:trHeight w:val="559"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№</w:t>
            </w:r>
            <w:r w:rsidRPr="00411804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411804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411804">
              <w:rPr>
                <w:rFonts w:ascii="Times New Roman" w:hAnsi="Times New Roman"/>
              </w:rPr>
              <w:t>/</w:t>
            </w:r>
            <w:proofErr w:type="spellStart"/>
            <w:r w:rsidRPr="00411804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4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411804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Объемы финансирования</w:t>
            </w:r>
          </w:p>
          <w:p w:rsidR="0024088B" w:rsidRPr="00411804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(тыс. руб</w:t>
            </w:r>
            <w:r w:rsidR="00E902BC" w:rsidRPr="00411804">
              <w:rPr>
                <w:rFonts w:ascii="Times New Roman" w:hAnsi="Times New Roman"/>
              </w:rPr>
              <w:t>.</w:t>
            </w:r>
            <w:r w:rsidRPr="00411804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11804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Источник </w:t>
            </w:r>
          </w:p>
          <w:p w:rsidR="0024088B" w:rsidRPr="00411804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11804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Ожидаемый </w:t>
            </w:r>
          </w:p>
          <w:p w:rsidR="0024088B" w:rsidRPr="00411804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411804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411804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411804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мероприятий</w:t>
            </w:r>
          </w:p>
        </w:tc>
      </w:tr>
      <w:tr w:rsidR="0073423E" w:rsidRPr="00411804" w:rsidTr="0073423E">
        <w:trPr>
          <w:trHeight w:val="79"/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73423E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3E" w:rsidRPr="00411804" w:rsidRDefault="0073423E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3E" w:rsidRPr="00411804" w:rsidRDefault="0073423E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23E" w:rsidRPr="00411804" w:rsidRDefault="0073423E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73423E" w:rsidRPr="00411804" w:rsidTr="009C4AAB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2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73423E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28382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3E5511" w:rsidRPr="00411804" w:rsidTr="00A31A6A">
        <w:trPr>
          <w:jc w:val="center"/>
        </w:trPr>
        <w:tc>
          <w:tcPr>
            <w:tcW w:w="146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511" w:rsidRPr="00411804" w:rsidRDefault="003E5511" w:rsidP="00FB2278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</w:t>
            </w:r>
            <w:r w:rsidRPr="00411804">
              <w:rPr>
                <w:rFonts w:ascii="Times New Roman" w:hAnsi="Times New Roman"/>
              </w:rPr>
              <w:tab/>
            </w:r>
            <w:r w:rsidR="00FB2278">
              <w:rPr>
                <w:rFonts w:ascii="Times New Roman" w:hAnsi="Times New Roman"/>
              </w:rPr>
              <w:t xml:space="preserve">Поддержка клубных учреждений Курчанского сельского поселения Темрюкского района </w:t>
            </w:r>
          </w:p>
        </w:tc>
      </w:tr>
      <w:tr w:rsidR="0073423E" w:rsidRPr="00411804" w:rsidTr="004D2C49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3E" w:rsidRPr="00411804" w:rsidRDefault="0073423E" w:rsidP="00EB7B8B">
            <w:pPr>
              <w:pStyle w:val="a6"/>
              <w:jc w:val="center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1.1</w:t>
            </w:r>
          </w:p>
          <w:p w:rsidR="0073423E" w:rsidRPr="00411804" w:rsidRDefault="0073423E" w:rsidP="00EB7B8B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23E" w:rsidRPr="00411804" w:rsidRDefault="0073423E" w:rsidP="00EB7B8B">
            <w:pPr>
              <w:snapToGrid w:val="0"/>
              <w:jc w:val="both"/>
              <w:rPr>
                <w:rFonts w:ascii="Times New Roman" w:hAnsi="Times New Roman"/>
              </w:rPr>
            </w:pPr>
            <w:r w:rsidRPr="00FB2278">
              <w:rPr>
                <w:rFonts w:ascii="Times New Roman" w:hAnsi="Times New Roman"/>
              </w:rPr>
              <w:t>Проведение мероприятий по техническому оснащению системой пожарной безопасности (в том числе монтаж автоматической пожарной сигнализации и системы оповещения упра</w:t>
            </w:r>
            <w:bookmarkStart w:id="1" w:name="_GoBack"/>
            <w:bookmarkEnd w:id="1"/>
            <w:r w:rsidRPr="00FB2278">
              <w:rPr>
                <w:rFonts w:ascii="Times New Roman" w:hAnsi="Times New Roman"/>
              </w:rPr>
              <w:t>вления эвакуацией людей о пожаре)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3C6AE7" w:rsidP="0073423E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  <w:r w:rsidR="0073423E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A31A6A" w:rsidRDefault="0073423E" w:rsidP="00EB7B8B">
            <w:pPr>
              <w:pStyle w:val="a6"/>
              <w:rPr>
                <w:rFonts w:ascii="Times New Roman" w:hAnsi="Times New Roman"/>
              </w:rPr>
            </w:pPr>
            <w:r w:rsidRPr="00A31A6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EB7B8B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Техническое оснащение системой пожарной безопасности в зданиях сельского дома культуры </w:t>
            </w:r>
            <w:proofErr w:type="spellStart"/>
            <w:r>
              <w:rPr>
                <w:rFonts w:ascii="Times New Roman" w:hAnsi="Times New Roman"/>
              </w:rPr>
              <w:t>ст-цы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Курчанской</w:t>
            </w:r>
            <w:proofErr w:type="spellEnd"/>
            <w:r>
              <w:rPr>
                <w:rFonts w:ascii="Times New Roman" w:hAnsi="Times New Roman"/>
              </w:rPr>
              <w:t xml:space="preserve"> и пос. Светлый Путь Ленина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EB7B8B">
            <w:pPr>
              <w:jc w:val="both"/>
              <w:rPr>
                <w:rFonts w:ascii="Times New Roman" w:hAnsi="Times New Roman"/>
              </w:rPr>
            </w:pPr>
            <w:r w:rsidRPr="00411804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73423E" w:rsidRPr="00411804" w:rsidTr="000260C1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D328C6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D328C6">
            <w:pPr>
              <w:pStyle w:val="a7"/>
              <w:rPr>
                <w:rFonts w:ascii="Times New Roman" w:hAnsi="Times New Roman"/>
                <w:b/>
              </w:rPr>
            </w:pPr>
            <w:r w:rsidRPr="00411804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3C6AE7" w:rsidP="0073423E">
            <w:pPr>
              <w:pStyle w:val="a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45</w:t>
            </w:r>
            <w:r w:rsidR="0073423E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D328C6">
            <w:pPr>
              <w:rPr>
                <w:rFonts w:ascii="Times New Roman" w:hAnsi="Times New Roman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D328C6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23E" w:rsidRPr="00411804" w:rsidRDefault="0073423E" w:rsidP="00D328C6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0072BC" w:rsidRDefault="000072BC" w:rsidP="0024088B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Координатор программы, </w:t>
      </w:r>
    </w:p>
    <w:p w:rsidR="00E13452" w:rsidRDefault="000072BC" w:rsidP="00AA70F7">
      <w:pPr>
        <w:pStyle w:val="a8"/>
        <w:spacing w:after="0"/>
        <w:ind w:right="-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6366E">
        <w:rPr>
          <w:rFonts w:ascii="Times New Roman" w:hAnsi="Times New Roman"/>
          <w:sz w:val="28"/>
          <w:szCs w:val="28"/>
        </w:rPr>
        <w:t xml:space="preserve">ачальник </w:t>
      </w:r>
      <w:r>
        <w:rPr>
          <w:rFonts w:ascii="Times New Roman" w:hAnsi="Times New Roman"/>
          <w:sz w:val="28"/>
          <w:szCs w:val="28"/>
        </w:rPr>
        <w:t>общего</w:t>
      </w:r>
      <w:r w:rsidR="006636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              </w:t>
      </w:r>
      <w:r w:rsidR="0066366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AA70F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66366E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А.М.Шевченко</w:t>
      </w:r>
    </w:p>
    <w:sectPr w:rsidR="00E13452" w:rsidSect="00283829">
      <w:headerReference w:type="default" r:id="rId7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A18" w:rsidRDefault="003C4A18">
      <w:r>
        <w:separator/>
      </w:r>
    </w:p>
  </w:endnote>
  <w:endnote w:type="continuationSeparator" w:id="0">
    <w:p w:rsidR="003C4A18" w:rsidRDefault="003C4A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A18" w:rsidRDefault="003C4A18">
      <w:r>
        <w:separator/>
      </w:r>
    </w:p>
  </w:footnote>
  <w:footnote w:type="continuationSeparator" w:id="0">
    <w:p w:rsidR="003C4A18" w:rsidRDefault="003C4A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3B25B9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B2278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3C4A1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2FC6"/>
    <w:multiLevelType w:val="hybridMultilevel"/>
    <w:tmpl w:val="1254774A"/>
    <w:lvl w:ilvl="0" w:tplc="EC589960">
      <w:start w:val="1"/>
      <w:numFmt w:val="decimal"/>
      <w:lvlText w:val="%1."/>
      <w:lvlJc w:val="left"/>
      <w:pPr>
        <w:ind w:left="41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">
    <w:nsid w:val="63207D70"/>
    <w:multiLevelType w:val="hybridMultilevel"/>
    <w:tmpl w:val="0D90AFCC"/>
    <w:lvl w:ilvl="0" w:tplc="3E9C5B4C">
      <w:start w:val="4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6338"/>
    <w:rsid w:val="000072BC"/>
    <w:rsid w:val="00056019"/>
    <w:rsid w:val="000764DA"/>
    <w:rsid w:val="00084FCA"/>
    <w:rsid w:val="000A713D"/>
    <w:rsid w:val="000F30F0"/>
    <w:rsid w:val="00111428"/>
    <w:rsid w:val="0012114A"/>
    <w:rsid w:val="001676E1"/>
    <w:rsid w:val="00172687"/>
    <w:rsid w:val="001A5AA5"/>
    <w:rsid w:val="001B0F0B"/>
    <w:rsid w:val="001C49A2"/>
    <w:rsid w:val="0024088B"/>
    <w:rsid w:val="0027076F"/>
    <w:rsid w:val="00275BC0"/>
    <w:rsid w:val="00283829"/>
    <w:rsid w:val="00375C07"/>
    <w:rsid w:val="00396163"/>
    <w:rsid w:val="003B25B9"/>
    <w:rsid w:val="003C4A18"/>
    <w:rsid w:val="003C6AE7"/>
    <w:rsid w:val="003E410A"/>
    <w:rsid w:val="003E5511"/>
    <w:rsid w:val="003E56C5"/>
    <w:rsid w:val="003F4293"/>
    <w:rsid w:val="00411804"/>
    <w:rsid w:val="00411C45"/>
    <w:rsid w:val="00444C62"/>
    <w:rsid w:val="0045100E"/>
    <w:rsid w:val="004C2CAF"/>
    <w:rsid w:val="005000D8"/>
    <w:rsid w:val="00501CB0"/>
    <w:rsid w:val="00533521"/>
    <w:rsid w:val="005476B8"/>
    <w:rsid w:val="00556553"/>
    <w:rsid w:val="00587A5F"/>
    <w:rsid w:val="00600BD3"/>
    <w:rsid w:val="0066366E"/>
    <w:rsid w:val="0069582A"/>
    <w:rsid w:val="006A0CA3"/>
    <w:rsid w:val="006D0C00"/>
    <w:rsid w:val="006D420F"/>
    <w:rsid w:val="0072789B"/>
    <w:rsid w:val="007324F3"/>
    <w:rsid w:val="0073423E"/>
    <w:rsid w:val="00736540"/>
    <w:rsid w:val="00737AB2"/>
    <w:rsid w:val="00765EC0"/>
    <w:rsid w:val="0078038A"/>
    <w:rsid w:val="00794D6F"/>
    <w:rsid w:val="007E0524"/>
    <w:rsid w:val="007E40E8"/>
    <w:rsid w:val="00861ECE"/>
    <w:rsid w:val="008659E4"/>
    <w:rsid w:val="008660A5"/>
    <w:rsid w:val="008C3F25"/>
    <w:rsid w:val="008D75E6"/>
    <w:rsid w:val="008E50B9"/>
    <w:rsid w:val="0091539D"/>
    <w:rsid w:val="00964A54"/>
    <w:rsid w:val="0097560F"/>
    <w:rsid w:val="00993488"/>
    <w:rsid w:val="009C0759"/>
    <w:rsid w:val="009E71E7"/>
    <w:rsid w:val="00A12A3A"/>
    <w:rsid w:val="00A31A6A"/>
    <w:rsid w:val="00A40AD9"/>
    <w:rsid w:val="00A4285B"/>
    <w:rsid w:val="00A64ED5"/>
    <w:rsid w:val="00A70666"/>
    <w:rsid w:val="00A81553"/>
    <w:rsid w:val="00AA59E5"/>
    <w:rsid w:val="00AA70F7"/>
    <w:rsid w:val="00AD5901"/>
    <w:rsid w:val="00AE48DE"/>
    <w:rsid w:val="00B157A7"/>
    <w:rsid w:val="00B36770"/>
    <w:rsid w:val="00B670C4"/>
    <w:rsid w:val="00BD1C96"/>
    <w:rsid w:val="00C05E4C"/>
    <w:rsid w:val="00C706BB"/>
    <w:rsid w:val="00C711DB"/>
    <w:rsid w:val="00C735B1"/>
    <w:rsid w:val="00C86791"/>
    <w:rsid w:val="00C954CA"/>
    <w:rsid w:val="00CC3F77"/>
    <w:rsid w:val="00CD3A98"/>
    <w:rsid w:val="00D328C6"/>
    <w:rsid w:val="00DB458F"/>
    <w:rsid w:val="00DB7666"/>
    <w:rsid w:val="00E13452"/>
    <w:rsid w:val="00E20722"/>
    <w:rsid w:val="00E2474F"/>
    <w:rsid w:val="00E902BC"/>
    <w:rsid w:val="00EB56E3"/>
    <w:rsid w:val="00EB7B8B"/>
    <w:rsid w:val="00FB2278"/>
    <w:rsid w:val="00FE5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C05E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79</cp:revision>
  <cp:lastPrinted>2015-11-19T06:49:00Z</cp:lastPrinted>
  <dcterms:created xsi:type="dcterms:W3CDTF">2015-10-01T19:07:00Z</dcterms:created>
  <dcterms:modified xsi:type="dcterms:W3CDTF">2016-02-24T13:21:00Z</dcterms:modified>
</cp:coreProperties>
</file>